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724EA" w14:textId="51215EDE" w:rsidR="00764244" w:rsidRDefault="0054700C" w:rsidP="006374E5">
      <w:pPr>
        <w:spacing w:line="533" w:lineRule="exact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sz w:val="44"/>
        </w:rPr>
        <w:t xml:space="preserve"> </w:t>
      </w:r>
      <w:r w:rsidR="00937E1C">
        <w:rPr>
          <w:rFonts w:ascii="Calibri"/>
          <w:sz w:val="44"/>
        </w:rPr>
        <w:t>Life Satisfaction Rating</w:t>
      </w:r>
      <w:r w:rsidR="00937E1C">
        <w:rPr>
          <w:rFonts w:ascii="Calibri"/>
          <w:spacing w:val="-16"/>
          <w:sz w:val="44"/>
        </w:rPr>
        <w:t xml:space="preserve"> </w:t>
      </w:r>
      <w:r w:rsidR="00937E1C">
        <w:rPr>
          <w:rFonts w:ascii="Calibri"/>
          <w:sz w:val="44"/>
        </w:rPr>
        <w:t>Table</w:t>
      </w:r>
    </w:p>
    <w:p w14:paraId="673FF94D" w14:textId="77777777" w:rsidR="00764244" w:rsidRDefault="00937E1C" w:rsidP="006374E5">
      <w:pPr>
        <w:pStyle w:val="BodyText"/>
        <w:spacing w:before="65"/>
      </w:pPr>
      <w:r>
        <w:rPr>
          <w:w w:val="105"/>
        </w:rPr>
        <w:t>Directions:</w:t>
      </w:r>
      <w:r>
        <w:rPr>
          <w:spacing w:val="-24"/>
          <w:w w:val="105"/>
        </w:rPr>
        <w:t xml:space="preserve"> </w:t>
      </w:r>
      <w:r>
        <w:rPr>
          <w:w w:val="105"/>
        </w:rPr>
        <w:t>This</w:t>
      </w:r>
      <w:r>
        <w:rPr>
          <w:spacing w:val="-26"/>
          <w:w w:val="105"/>
        </w:rPr>
        <w:t xml:space="preserve"> </w:t>
      </w:r>
      <w:r>
        <w:rPr>
          <w:w w:val="105"/>
        </w:rPr>
        <w:t>table</w:t>
      </w:r>
      <w:r>
        <w:rPr>
          <w:spacing w:val="-24"/>
          <w:w w:val="105"/>
        </w:rPr>
        <w:t xml:space="preserve"> </w:t>
      </w:r>
      <w:r>
        <w:rPr>
          <w:w w:val="105"/>
        </w:rPr>
        <w:t>will</w:t>
      </w:r>
      <w:r>
        <w:rPr>
          <w:spacing w:val="-26"/>
          <w:w w:val="105"/>
        </w:rPr>
        <w:t xml:space="preserve"> </w:t>
      </w:r>
      <w:r>
        <w:rPr>
          <w:w w:val="105"/>
        </w:rPr>
        <w:t>help</w:t>
      </w:r>
      <w:r>
        <w:rPr>
          <w:spacing w:val="-24"/>
          <w:w w:val="105"/>
        </w:rPr>
        <w:t xml:space="preserve"> </w:t>
      </w:r>
      <w:r>
        <w:rPr>
          <w:w w:val="105"/>
        </w:rPr>
        <w:t>you</w:t>
      </w:r>
      <w:r>
        <w:rPr>
          <w:spacing w:val="-24"/>
          <w:w w:val="105"/>
        </w:rPr>
        <w:t xml:space="preserve"> </w:t>
      </w:r>
      <w:r>
        <w:rPr>
          <w:w w:val="105"/>
        </w:rPr>
        <w:t>decide</w:t>
      </w:r>
      <w:r>
        <w:rPr>
          <w:spacing w:val="-24"/>
          <w:w w:val="105"/>
        </w:rPr>
        <w:t xml:space="preserve"> </w:t>
      </w:r>
      <w:r>
        <w:rPr>
          <w:w w:val="105"/>
        </w:rPr>
        <w:t>which</w:t>
      </w:r>
      <w:r>
        <w:rPr>
          <w:spacing w:val="-24"/>
          <w:w w:val="105"/>
        </w:rPr>
        <w:t xml:space="preserve"> </w:t>
      </w:r>
      <w:r>
        <w:rPr>
          <w:w w:val="105"/>
        </w:rPr>
        <w:t>life</w:t>
      </w:r>
      <w:r>
        <w:rPr>
          <w:spacing w:val="-26"/>
          <w:w w:val="105"/>
        </w:rPr>
        <w:t xml:space="preserve"> </w:t>
      </w:r>
      <w:r>
        <w:rPr>
          <w:w w:val="105"/>
        </w:rPr>
        <w:t>area</w:t>
      </w:r>
      <w:r>
        <w:rPr>
          <w:spacing w:val="-26"/>
          <w:w w:val="105"/>
        </w:rPr>
        <w:t xml:space="preserve"> </w:t>
      </w:r>
      <w:r>
        <w:rPr>
          <w:w w:val="105"/>
        </w:rPr>
        <w:t>to</w:t>
      </w:r>
      <w:r>
        <w:rPr>
          <w:spacing w:val="-24"/>
          <w:w w:val="105"/>
        </w:rPr>
        <w:t xml:space="preserve"> </w:t>
      </w:r>
      <w:r>
        <w:rPr>
          <w:w w:val="105"/>
        </w:rPr>
        <w:t>make</w:t>
      </w:r>
      <w:r>
        <w:rPr>
          <w:spacing w:val="-21"/>
          <w:w w:val="105"/>
        </w:rPr>
        <w:t xml:space="preserve"> </w:t>
      </w:r>
      <w:r>
        <w:rPr>
          <w:w w:val="105"/>
        </w:rPr>
        <w:t>changes</w:t>
      </w:r>
      <w:r>
        <w:rPr>
          <w:spacing w:val="-26"/>
          <w:w w:val="105"/>
        </w:rPr>
        <w:t xml:space="preserve"> </w:t>
      </w:r>
      <w:r>
        <w:rPr>
          <w:w w:val="105"/>
        </w:rPr>
        <w:t>to</w:t>
      </w:r>
      <w:r>
        <w:rPr>
          <w:spacing w:val="-24"/>
          <w:w w:val="105"/>
        </w:rPr>
        <w:t xml:space="preserve"> </w:t>
      </w:r>
      <w:r>
        <w:rPr>
          <w:w w:val="105"/>
        </w:rPr>
        <w:t>first.</w:t>
      </w:r>
    </w:p>
    <w:p w14:paraId="1C4BE614" w14:textId="77777777" w:rsidR="00764244" w:rsidRDefault="00764244">
      <w:pPr>
        <w:rPr>
          <w:rFonts w:ascii="Arial" w:eastAsia="Arial" w:hAnsi="Arial" w:cs="Arial"/>
          <w:sz w:val="20"/>
          <w:szCs w:val="20"/>
        </w:rPr>
      </w:pPr>
    </w:p>
    <w:p w14:paraId="26C63E58" w14:textId="77777777" w:rsidR="00764244" w:rsidRDefault="00764244">
      <w:pPr>
        <w:rPr>
          <w:rFonts w:ascii="Arial" w:eastAsia="Arial" w:hAnsi="Arial" w:cs="Arial"/>
          <w:sz w:val="20"/>
          <w:szCs w:val="20"/>
        </w:rPr>
      </w:pPr>
    </w:p>
    <w:p w14:paraId="1E528ED6" w14:textId="77777777" w:rsidR="00764244" w:rsidRDefault="00764244">
      <w:pPr>
        <w:spacing w:before="6"/>
        <w:rPr>
          <w:rFonts w:ascii="Arial" w:eastAsia="Arial" w:hAnsi="Arial" w:cs="Arial"/>
          <w:sz w:val="12"/>
          <w:szCs w:val="1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5"/>
        <w:gridCol w:w="1574"/>
        <w:gridCol w:w="1575"/>
        <w:gridCol w:w="876"/>
        <w:gridCol w:w="1083"/>
        <w:gridCol w:w="2216"/>
      </w:tblGrid>
      <w:tr w:rsidR="00764244" w14:paraId="21303A12" w14:textId="77777777">
        <w:trPr>
          <w:trHeight w:hRule="exact" w:val="20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03E6B8D" w14:textId="77777777" w:rsidR="00764244" w:rsidRDefault="00764244">
            <w:pPr>
              <w:pStyle w:val="TableParagraph"/>
              <w:rPr>
                <w:rFonts w:ascii="Arial" w:eastAsia="Arial" w:hAnsi="Arial" w:cs="Arial"/>
                <w:sz w:val="28"/>
                <w:szCs w:val="28"/>
              </w:rPr>
            </w:pPr>
          </w:p>
          <w:p w14:paraId="55B0E8D2" w14:textId="77777777" w:rsidR="00764244" w:rsidRDefault="00764244">
            <w:pPr>
              <w:pStyle w:val="TableParagraph"/>
              <w:rPr>
                <w:rFonts w:ascii="Arial" w:eastAsia="Arial" w:hAnsi="Arial" w:cs="Arial"/>
                <w:sz w:val="28"/>
                <w:szCs w:val="28"/>
              </w:rPr>
            </w:pPr>
          </w:p>
          <w:p w14:paraId="7EE0B001" w14:textId="77777777" w:rsidR="00764244" w:rsidRDefault="00937E1C">
            <w:pPr>
              <w:pStyle w:val="TableParagraph"/>
              <w:spacing w:before="186"/>
              <w:ind w:left="-1" w:right="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Life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Area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CCD0FE7" w14:textId="77777777" w:rsidR="00764244" w:rsidRDefault="00764244">
            <w:pPr>
              <w:pStyle w:val="TableParagraph"/>
              <w:spacing w:before="6"/>
              <w:rPr>
                <w:rFonts w:ascii="Arial" w:eastAsia="Arial" w:hAnsi="Arial" w:cs="Arial"/>
                <w:sz w:val="27"/>
                <w:szCs w:val="27"/>
              </w:rPr>
            </w:pPr>
          </w:p>
          <w:p w14:paraId="31E7B602" w14:textId="77777777" w:rsidR="00764244" w:rsidRDefault="00937E1C">
            <w:pPr>
              <w:pStyle w:val="TableParagraph"/>
              <w:ind w:left="103" w:right="99" w:hanging="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 xml:space="preserve">Current </w:t>
            </w:r>
            <w:r>
              <w:rPr>
                <w:rFonts w:ascii="Calibri"/>
                <w:b/>
                <w:spacing w:val="-1"/>
                <w:sz w:val="28"/>
              </w:rPr>
              <w:t>Satisfaction</w:t>
            </w:r>
            <w:r>
              <w:rPr>
                <w:rFonts w:ascii="Calibri"/>
                <w:b/>
                <w:sz w:val="28"/>
              </w:rPr>
              <w:t xml:space="preserve"> Rating</w:t>
            </w:r>
          </w:p>
          <w:p w14:paraId="213E4132" w14:textId="77777777" w:rsidR="00764244" w:rsidRDefault="00937E1C">
            <w:pPr>
              <w:pStyle w:val="TableParagraph"/>
              <w:spacing w:line="341" w:lineRule="exact"/>
              <w:ind w:right="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(1 to</w:t>
            </w:r>
            <w:r>
              <w:rPr>
                <w:rFonts w:asci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10)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C57E62A" w14:textId="77777777" w:rsidR="00764244" w:rsidRDefault="00764244">
            <w:pPr>
              <w:pStyle w:val="TableParagraph"/>
              <w:spacing w:before="6"/>
              <w:rPr>
                <w:rFonts w:ascii="Arial" w:eastAsia="Arial" w:hAnsi="Arial" w:cs="Arial"/>
                <w:sz w:val="27"/>
                <w:szCs w:val="27"/>
              </w:rPr>
            </w:pPr>
          </w:p>
          <w:p w14:paraId="0325D2A5" w14:textId="77777777" w:rsidR="00764244" w:rsidRDefault="00937E1C">
            <w:pPr>
              <w:pStyle w:val="TableParagraph"/>
              <w:ind w:left="103" w:right="100" w:hanging="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 xml:space="preserve">Ideal </w:t>
            </w:r>
            <w:r>
              <w:rPr>
                <w:rFonts w:ascii="Calibri"/>
                <w:b/>
                <w:spacing w:val="-1"/>
                <w:sz w:val="28"/>
              </w:rPr>
              <w:t>Satisfaction</w:t>
            </w:r>
            <w:r>
              <w:rPr>
                <w:rFonts w:ascii="Calibri"/>
                <w:b/>
                <w:sz w:val="28"/>
              </w:rPr>
              <w:t xml:space="preserve"> Rating</w:t>
            </w:r>
          </w:p>
          <w:p w14:paraId="5D0EC14E" w14:textId="77777777" w:rsidR="00764244" w:rsidRDefault="00937E1C">
            <w:pPr>
              <w:pStyle w:val="TableParagraph"/>
              <w:spacing w:line="341" w:lineRule="exact"/>
              <w:ind w:right="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(1 to</w:t>
            </w:r>
            <w:r>
              <w:rPr>
                <w:rFonts w:asci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10)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A1AC47A" w14:textId="77777777" w:rsidR="00764244" w:rsidRDefault="00764244">
            <w:pPr>
              <w:pStyle w:val="TableParagraph"/>
              <w:rPr>
                <w:rFonts w:ascii="Arial" w:eastAsia="Arial" w:hAnsi="Arial" w:cs="Arial"/>
                <w:sz w:val="28"/>
                <w:szCs w:val="28"/>
              </w:rPr>
            </w:pPr>
          </w:p>
          <w:p w14:paraId="0FF03F76" w14:textId="77777777" w:rsidR="00764244" w:rsidRDefault="00764244">
            <w:pPr>
              <w:pStyle w:val="TableParagraph"/>
              <w:rPr>
                <w:rFonts w:ascii="Arial" w:eastAsia="Arial" w:hAnsi="Arial" w:cs="Arial"/>
                <w:sz w:val="28"/>
                <w:szCs w:val="28"/>
              </w:rPr>
            </w:pPr>
          </w:p>
          <w:p w14:paraId="0EBF3BC1" w14:textId="77777777" w:rsidR="00764244" w:rsidRDefault="00937E1C">
            <w:pPr>
              <w:pStyle w:val="TableParagraph"/>
              <w:spacing w:before="186"/>
              <w:ind w:left="19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Gap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9642331" w14:textId="77777777" w:rsidR="00764244" w:rsidRDefault="00764244">
            <w:pPr>
              <w:pStyle w:val="TableParagraph"/>
              <w:rPr>
                <w:rFonts w:ascii="Arial" w:eastAsia="Arial" w:hAnsi="Arial" w:cs="Arial"/>
                <w:sz w:val="28"/>
                <w:szCs w:val="28"/>
              </w:rPr>
            </w:pPr>
          </w:p>
          <w:p w14:paraId="71A704F6" w14:textId="77777777" w:rsidR="00764244" w:rsidRDefault="00937E1C">
            <w:pPr>
              <w:pStyle w:val="TableParagraph"/>
              <w:spacing w:before="165"/>
              <w:ind w:left="103" w:right="99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Priority</w:t>
            </w:r>
            <w:r>
              <w:rPr>
                <w:rFonts w:ascii="Calibri"/>
                <w:b/>
                <w:sz w:val="28"/>
              </w:rPr>
              <w:t xml:space="preserve"> Level (1 to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5)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F763C5E" w14:textId="77777777" w:rsidR="00764244" w:rsidRDefault="00764244">
            <w:pPr>
              <w:pStyle w:val="TableParagraph"/>
              <w:rPr>
                <w:rFonts w:ascii="Arial" w:eastAsia="Arial" w:hAnsi="Arial" w:cs="Arial"/>
                <w:sz w:val="28"/>
                <w:szCs w:val="28"/>
              </w:rPr>
            </w:pPr>
          </w:p>
          <w:p w14:paraId="65F6A44F" w14:textId="77777777" w:rsidR="00764244" w:rsidRDefault="00937E1C">
            <w:pPr>
              <w:pStyle w:val="TableParagraph"/>
              <w:spacing w:before="165"/>
              <w:ind w:left="256" w:right="260" w:firstLine="547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Total (Gap +</w:t>
            </w:r>
            <w:r>
              <w:rPr>
                <w:rFonts w:asci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Priority</w:t>
            </w:r>
          </w:p>
          <w:p w14:paraId="420A5373" w14:textId="77777777" w:rsidR="00764244" w:rsidRDefault="00937E1C">
            <w:pPr>
              <w:pStyle w:val="TableParagraph"/>
              <w:spacing w:line="341" w:lineRule="exact"/>
              <w:ind w:right="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Level)</w:t>
            </w:r>
          </w:p>
        </w:tc>
      </w:tr>
      <w:tr w:rsidR="00764244" w14:paraId="1A84F0FC" w14:textId="77777777">
        <w:trPr>
          <w:trHeight w:hRule="exact" w:val="517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8F77" w14:textId="77777777" w:rsidR="00764244" w:rsidRDefault="00937E1C">
            <w:pPr>
              <w:pStyle w:val="TableParagraph"/>
              <w:spacing w:before="81"/>
              <w:ind w:left="10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Attitude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BAA6" w14:textId="77777777" w:rsidR="00764244" w:rsidRDefault="00764244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33CB" w14:textId="77777777" w:rsidR="00764244" w:rsidRDefault="00764244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C324" w14:textId="77777777" w:rsidR="00764244" w:rsidRDefault="00764244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3876" w14:textId="77777777" w:rsidR="00764244" w:rsidRDefault="00764244"/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CE6D" w14:textId="77777777" w:rsidR="00764244" w:rsidRDefault="00764244"/>
        </w:tc>
      </w:tr>
      <w:tr w:rsidR="00764244" w14:paraId="5C872DE9" w14:textId="77777777">
        <w:trPr>
          <w:trHeight w:hRule="exact" w:val="490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91DAEAA" w14:textId="77777777" w:rsidR="00764244" w:rsidRDefault="00937E1C">
            <w:pPr>
              <w:pStyle w:val="TableParagraph"/>
              <w:spacing w:before="69"/>
              <w:ind w:left="10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Career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2C295AA" w14:textId="77777777" w:rsidR="00764244" w:rsidRDefault="00764244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DF44F6E" w14:textId="77777777" w:rsidR="00764244" w:rsidRDefault="00764244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0982367" w14:textId="77777777" w:rsidR="00764244" w:rsidRDefault="00764244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792FB51" w14:textId="77777777" w:rsidR="00764244" w:rsidRDefault="00764244"/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CBFFE2F" w14:textId="77777777" w:rsidR="00764244" w:rsidRDefault="00764244"/>
        </w:tc>
      </w:tr>
      <w:tr w:rsidR="00764244" w14:paraId="50B7ED86" w14:textId="77777777">
        <w:trPr>
          <w:trHeight w:hRule="exact" w:val="51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1F82" w14:textId="77777777" w:rsidR="00764244" w:rsidRDefault="00937E1C">
            <w:pPr>
              <w:pStyle w:val="TableParagraph"/>
              <w:spacing w:before="81"/>
              <w:ind w:left="10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Creativity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8C3B" w14:textId="77777777" w:rsidR="00764244" w:rsidRDefault="00764244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6A49" w14:textId="77777777" w:rsidR="00764244" w:rsidRDefault="00764244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247F" w14:textId="77777777" w:rsidR="00764244" w:rsidRDefault="00764244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FBE5" w14:textId="77777777" w:rsidR="00764244" w:rsidRDefault="00764244"/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5F47" w14:textId="77777777" w:rsidR="00764244" w:rsidRDefault="00764244"/>
        </w:tc>
      </w:tr>
      <w:tr w:rsidR="00764244" w14:paraId="3F9CF94E" w14:textId="77777777">
        <w:trPr>
          <w:trHeight w:hRule="exact" w:val="51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B201981" w14:textId="77777777" w:rsidR="00764244" w:rsidRDefault="00937E1C">
            <w:pPr>
              <w:pStyle w:val="TableParagraph"/>
              <w:spacing w:before="83"/>
              <w:ind w:left="10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Family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97F2BF3" w14:textId="77777777" w:rsidR="00764244" w:rsidRDefault="00764244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EC5EB0E" w14:textId="77777777" w:rsidR="00764244" w:rsidRDefault="00764244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9D779DE" w14:textId="77777777" w:rsidR="00764244" w:rsidRDefault="00764244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A6ADDD7" w14:textId="77777777" w:rsidR="00764244" w:rsidRDefault="00764244"/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0CD50AD" w14:textId="77777777" w:rsidR="00764244" w:rsidRDefault="00764244"/>
        </w:tc>
      </w:tr>
      <w:tr w:rsidR="00764244" w14:paraId="76582C50" w14:textId="77777777">
        <w:trPr>
          <w:trHeight w:hRule="exact" w:val="48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F3DD" w14:textId="77777777" w:rsidR="00764244" w:rsidRDefault="00937E1C">
            <w:pPr>
              <w:pStyle w:val="TableParagraph"/>
              <w:spacing w:before="67"/>
              <w:ind w:left="10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Friendships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268D" w14:textId="77777777" w:rsidR="00764244" w:rsidRDefault="00764244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AAB7" w14:textId="77777777" w:rsidR="00764244" w:rsidRDefault="00764244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10DC" w14:textId="77777777" w:rsidR="00764244" w:rsidRDefault="00764244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B4B8" w14:textId="77777777" w:rsidR="00764244" w:rsidRDefault="00764244"/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C6CB" w14:textId="77777777" w:rsidR="00764244" w:rsidRDefault="00764244"/>
        </w:tc>
      </w:tr>
      <w:tr w:rsidR="00764244" w14:paraId="57A5994B" w14:textId="77777777">
        <w:trPr>
          <w:trHeight w:hRule="exact" w:val="517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FA8FFB6" w14:textId="77777777" w:rsidR="00764244" w:rsidRDefault="00937E1C">
            <w:pPr>
              <w:pStyle w:val="TableParagraph"/>
              <w:spacing w:before="82"/>
              <w:ind w:left="10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Health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166AC55" w14:textId="77777777" w:rsidR="00764244" w:rsidRDefault="00764244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AEDE9BB" w14:textId="77777777" w:rsidR="00764244" w:rsidRDefault="00764244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42C9541" w14:textId="77777777" w:rsidR="00764244" w:rsidRDefault="00764244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D66E09D" w14:textId="77777777" w:rsidR="00764244" w:rsidRDefault="00764244"/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EC3C692" w14:textId="77777777" w:rsidR="00764244" w:rsidRDefault="00764244"/>
        </w:tc>
      </w:tr>
      <w:tr w:rsidR="00764244" w14:paraId="2667F6DC" w14:textId="77777777">
        <w:trPr>
          <w:trHeight w:hRule="exact" w:val="490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AC50" w14:textId="77777777" w:rsidR="00764244" w:rsidRDefault="00937E1C">
            <w:pPr>
              <w:pStyle w:val="TableParagraph"/>
              <w:spacing w:before="69"/>
              <w:ind w:left="10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Living</w:t>
            </w:r>
            <w:r>
              <w:rPr>
                <w:rFonts w:asci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Accommodations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3947" w14:textId="77777777" w:rsidR="00764244" w:rsidRDefault="00764244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25D3" w14:textId="77777777" w:rsidR="00764244" w:rsidRDefault="00764244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B8A4" w14:textId="77777777" w:rsidR="00764244" w:rsidRDefault="00764244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2CC4" w14:textId="77777777" w:rsidR="00764244" w:rsidRDefault="00764244"/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3617" w14:textId="77777777" w:rsidR="00764244" w:rsidRDefault="00764244"/>
        </w:tc>
      </w:tr>
      <w:tr w:rsidR="00764244" w14:paraId="4756A840" w14:textId="77777777">
        <w:trPr>
          <w:trHeight w:hRule="exact" w:val="51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D761BFA" w14:textId="77777777" w:rsidR="00764244" w:rsidRDefault="00937E1C">
            <w:pPr>
              <w:pStyle w:val="TableParagraph"/>
              <w:spacing w:before="81"/>
              <w:ind w:left="10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Organization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71C3FA8" w14:textId="77777777" w:rsidR="00764244" w:rsidRDefault="00764244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1C2D0FE" w14:textId="77777777" w:rsidR="00764244" w:rsidRDefault="00764244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9D88C9F" w14:textId="77777777" w:rsidR="00764244" w:rsidRDefault="00764244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3977C43" w14:textId="77777777" w:rsidR="00764244" w:rsidRDefault="00764244"/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58701A4" w14:textId="77777777" w:rsidR="00764244" w:rsidRDefault="00764244"/>
        </w:tc>
      </w:tr>
      <w:tr w:rsidR="00764244" w14:paraId="248BE4AF" w14:textId="77777777">
        <w:trPr>
          <w:trHeight w:hRule="exact" w:val="490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7784" w14:textId="77777777" w:rsidR="00764244" w:rsidRDefault="00937E1C">
            <w:pPr>
              <w:pStyle w:val="TableParagraph"/>
              <w:spacing w:before="69"/>
              <w:ind w:left="10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Personal</w:t>
            </w:r>
            <w:r>
              <w:rPr>
                <w:rFonts w:ascii="Calibri"/>
                <w:b/>
                <w:spacing w:val="-8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Appearance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DBBF" w14:textId="77777777" w:rsidR="00764244" w:rsidRDefault="00764244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EB3C" w14:textId="77777777" w:rsidR="00764244" w:rsidRDefault="00764244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FCCC" w14:textId="77777777" w:rsidR="00764244" w:rsidRDefault="00764244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C0BA" w14:textId="77777777" w:rsidR="00764244" w:rsidRDefault="00764244"/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8D41" w14:textId="77777777" w:rsidR="00764244" w:rsidRDefault="00764244"/>
        </w:tc>
      </w:tr>
      <w:tr w:rsidR="00764244" w14:paraId="7AB6EC74" w14:textId="77777777">
        <w:trPr>
          <w:trHeight w:hRule="exact" w:val="51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5D0E0E5" w14:textId="77777777" w:rsidR="00764244" w:rsidRDefault="00937E1C">
            <w:pPr>
              <w:pStyle w:val="TableParagraph"/>
              <w:spacing w:before="81"/>
              <w:ind w:left="10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Pleasure/Leisure</w:t>
            </w:r>
            <w:r>
              <w:rPr>
                <w:rFonts w:ascii="Calibri"/>
                <w:b/>
                <w:spacing w:val="-11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Time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9508A6E" w14:textId="77777777" w:rsidR="00764244" w:rsidRDefault="00764244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1DB849E" w14:textId="77777777" w:rsidR="00764244" w:rsidRDefault="00764244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D7B4F07" w14:textId="77777777" w:rsidR="00764244" w:rsidRDefault="00764244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E93B123" w14:textId="77777777" w:rsidR="00764244" w:rsidRDefault="00764244"/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2FF6447" w14:textId="77777777" w:rsidR="00764244" w:rsidRDefault="00764244"/>
        </w:tc>
      </w:tr>
      <w:tr w:rsidR="00764244" w14:paraId="1724D093" w14:textId="77777777">
        <w:trPr>
          <w:trHeight w:hRule="exact" w:val="51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1739" w14:textId="77777777" w:rsidR="00764244" w:rsidRDefault="00937E1C">
            <w:pPr>
              <w:pStyle w:val="TableParagraph"/>
              <w:spacing w:before="83"/>
              <w:ind w:left="10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Sex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D3ED" w14:textId="77777777" w:rsidR="00764244" w:rsidRDefault="00764244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0C5C" w14:textId="77777777" w:rsidR="00764244" w:rsidRDefault="00764244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D034" w14:textId="77777777" w:rsidR="00764244" w:rsidRDefault="00764244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503B" w14:textId="77777777" w:rsidR="00764244" w:rsidRDefault="00764244"/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AC25" w14:textId="77777777" w:rsidR="00764244" w:rsidRDefault="00764244"/>
        </w:tc>
      </w:tr>
      <w:tr w:rsidR="00764244" w14:paraId="7815ED32" w14:textId="77777777">
        <w:trPr>
          <w:trHeight w:hRule="exact" w:val="487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A6255AA" w14:textId="77777777" w:rsidR="00764244" w:rsidRDefault="00937E1C">
            <w:pPr>
              <w:pStyle w:val="TableParagraph"/>
              <w:spacing w:before="67"/>
              <w:ind w:left="10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Spiritual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97D58CA" w14:textId="77777777" w:rsidR="00764244" w:rsidRDefault="00764244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8C404F0" w14:textId="77777777" w:rsidR="00764244" w:rsidRDefault="00764244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2FE56F0" w14:textId="77777777" w:rsidR="00764244" w:rsidRDefault="00764244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259F04F" w14:textId="77777777" w:rsidR="00764244" w:rsidRDefault="00764244"/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F64C63E" w14:textId="77777777" w:rsidR="00764244" w:rsidRDefault="00764244"/>
        </w:tc>
      </w:tr>
      <w:tr w:rsidR="00764244" w14:paraId="3FF8B55C" w14:textId="77777777">
        <w:trPr>
          <w:trHeight w:hRule="exact" w:val="51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8B99" w14:textId="77777777" w:rsidR="00764244" w:rsidRDefault="00937E1C">
            <w:pPr>
              <w:pStyle w:val="TableParagraph"/>
              <w:spacing w:before="83"/>
              <w:ind w:left="10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Time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Management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7746" w14:textId="77777777" w:rsidR="00764244" w:rsidRDefault="00764244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9AAA" w14:textId="77777777" w:rsidR="00764244" w:rsidRDefault="00764244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2441" w14:textId="77777777" w:rsidR="00764244" w:rsidRDefault="00764244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A9CF" w14:textId="77777777" w:rsidR="00764244" w:rsidRDefault="00764244"/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15A9" w14:textId="77777777" w:rsidR="00764244" w:rsidRDefault="00764244"/>
        </w:tc>
      </w:tr>
      <w:tr w:rsidR="00764244" w14:paraId="30EFC3C0" w14:textId="77777777">
        <w:trPr>
          <w:trHeight w:hRule="exact" w:val="490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3525068" w14:textId="77777777" w:rsidR="00764244" w:rsidRDefault="00937E1C">
            <w:pPr>
              <w:pStyle w:val="TableParagraph"/>
              <w:spacing w:before="69"/>
              <w:ind w:left="10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Volunteer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7E37248" w14:textId="77777777" w:rsidR="00764244" w:rsidRDefault="00764244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BA41F73" w14:textId="77777777" w:rsidR="00764244" w:rsidRDefault="00764244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257832D" w14:textId="77777777" w:rsidR="00764244" w:rsidRDefault="00764244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2502DB0" w14:textId="77777777" w:rsidR="00764244" w:rsidRDefault="00764244"/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8F598B2" w14:textId="77777777" w:rsidR="00764244" w:rsidRDefault="00764244"/>
        </w:tc>
      </w:tr>
    </w:tbl>
    <w:p w14:paraId="7935637B" w14:textId="77777777" w:rsidR="00764244" w:rsidRDefault="00764244">
      <w:pPr>
        <w:sectPr w:rsidR="00764244" w:rsidSect="0038481E">
          <w:headerReference w:type="default" r:id="rId6"/>
          <w:footerReference w:type="default" r:id="rId7"/>
          <w:type w:val="continuous"/>
          <w:pgSz w:w="12240" w:h="15840"/>
          <w:pgMar w:top="288" w:right="562" w:bottom="274" w:left="475" w:header="720" w:footer="720" w:gutter="0"/>
          <w:cols w:space="720"/>
        </w:sectPr>
      </w:pPr>
    </w:p>
    <w:p w14:paraId="10365182" w14:textId="77777777" w:rsidR="00764244" w:rsidRPr="0054700C" w:rsidRDefault="00937E1C" w:rsidP="0054700C">
      <w:pPr>
        <w:pStyle w:val="BodyText"/>
        <w:jc w:val="center"/>
        <w:rPr>
          <w:b/>
          <w:sz w:val="28"/>
          <w:szCs w:val="28"/>
        </w:rPr>
      </w:pPr>
      <w:r w:rsidRPr="0054700C">
        <w:rPr>
          <w:b/>
          <w:sz w:val="28"/>
          <w:szCs w:val="28"/>
        </w:rPr>
        <w:lastRenderedPageBreak/>
        <w:t>Column Descriptions</w:t>
      </w:r>
    </w:p>
    <w:p w14:paraId="0EE1AA64" w14:textId="77777777" w:rsidR="00764244" w:rsidRDefault="00764244">
      <w:pPr>
        <w:spacing w:before="7"/>
        <w:rPr>
          <w:rFonts w:ascii="Arial" w:eastAsia="Arial" w:hAnsi="Arial" w:cs="Arial"/>
          <w:sz w:val="17"/>
          <w:szCs w:val="17"/>
        </w:rPr>
      </w:pPr>
    </w:p>
    <w:p w14:paraId="025280B8" w14:textId="77777777" w:rsidR="00764244" w:rsidRPr="0054700C" w:rsidRDefault="00937E1C" w:rsidP="0054700C">
      <w:pPr>
        <w:pStyle w:val="BodyText"/>
        <w:rPr>
          <w:b/>
        </w:rPr>
      </w:pPr>
      <w:r w:rsidRPr="0054700C">
        <w:rPr>
          <w:b/>
        </w:rPr>
        <w:t>Current Satisfaction Rating</w:t>
      </w:r>
    </w:p>
    <w:p w14:paraId="3220C3C6" w14:textId="77777777" w:rsidR="00764244" w:rsidRPr="0054700C" w:rsidRDefault="00764244" w:rsidP="0054700C">
      <w:pPr>
        <w:pStyle w:val="BodyText"/>
      </w:pPr>
    </w:p>
    <w:p w14:paraId="2E034DDD" w14:textId="77777777" w:rsidR="00764244" w:rsidRPr="0054700C" w:rsidRDefault="00937E1C" w:rsidP="0054700C">
      <w:pPr>
        <w:pStyle w:val="BodyText"/>
      </w:pPr>
      <w:r w:rsidRPr="0054700C">
        <w:t>On a scale of 1 to 10 (10 representing amazingly satisfied), how satisfied are you with the way things currently are?</w:t>
      </w:r>
    </w:p>
    <w:p w14:paraId="4FCED3FA" w14:textId="77777777" w:rsidR="00764244" w:rsidRPr="0054700C" w:rsidRDefault="00764244" w:rsidP="0054700C">
      <w:pPr>
        <w:pStyle w:val="BodyText"/>
      </w:pPr>
    </w:p>
    <w:p w14:paraId="4CA6FC9B" w14:textId="77777777" w:rsidR="00764244" w:rsidRPr="0054700C" w:rsidRDefault="00937E1C" w:rsidP="0054700C">
      <w:pPr>
        <w:pStyle w:val="BodyText"/>
        <w:rPr>
          <w:b/>
        </w:rPr>
      </w:pPr>
      <w:r w:rsidRPr="0054700C">
        <w:rPr>
          <w:b/>
        </w:rPr>
        <w:t>Ideal Satisfaction Rating</w:t>
      </w:r>
    </w:p>
    <w:p w14:paraId="3D359788" w14:textId="77777777" w:rsidR="00764244" w:rsidRPr="0054700C" w:rsidRDefault="00764244" w:rsidP="0054700C">
      <w:pPr>
        <w:pStyle w:val="BodyText"/>
      </w:pPr>
    </w:p>
    <w:p w14:paraId="4C031259" w14:textId="77777777" w:rsidR="00764244" w:rsidRPr="0054700C" w:rsidRDefault="00937E1C" w:rsidP="0054700C">
      <w:pPr>
        <w:pStyle w:val="BodyText"/>
      </w:pPr>
      <w:r w:rsidRPr="0054700C">
        <w:t>On a scale of 1 to 10 (10 representing amazingly satisfied), what is your ideal satisfaction rating with this area?</w:t>
      </w:r>
    </w:p>
    <w:p w14:paraId="2CE3C749" w14:textId="77777777" w:rsidR="00764244" w:rsidRPr="0054700C" w:rsidRDefault="00764244" w:rsidP="0054700C">
      <w:pPr>
        <w:pStyle w:val="BodyText"/>
      </w:pPr>
    </w:p>
    <w:p w14:paraId="39610506" w14:textId="77777777" w:rsidR="00764244" w:rsidRPr="0054700C" w:rsidRDefault="00937E1C" w:rsidP="0054700C">
      <w:pPr>
        <w:pStyle w:val="BodyText"/>
        <w:rPr>
          <w:b/>
        </w:rPr>
      </w:pPr>
      <w:r w:rsidRPr="0054700C">
        <w:rPr>
          <w:b/>
        </w:rPr>
        <w:t>Gap</w:t>
      </w:r>
    </w:p>
    <w:p w14:paraId="5A0A9849" w14:textId="77777777" w:rsidR="00764244" w:rsidRPr="0054700C" w:rsidRDefault="00764244" w:rsidP="0054700C">
      <w:pPr>
        <w:pStyle w:val="BodyText"/>
      </w:pPr>
    </w:p>
    <w:p w14:paraId="638111F1" w14:textId="77777777" w:rsidR="00764244" w:rsidRPr="0054700C" w:rsidRDefault="00937E1C" w:rsidP="0054700C">
      <w:pPr>
        <w:pStyle w:val="BodyText"/>
      </w:pPr>
      <w:r w:rsidRPr="0054700C">
        <w:t>Subtract column 3 from column 2 to determine the numeric difference. This is just another way to help you prioritize your goals.</w:t>
      </w:r>
    </w:p>
    <w:p w14:paraId="699A3A31" w14:textId="77777777" w:rsidR="00764244" w:rsidRPr="0054700C" w:rsidRDefault="00764244" w:rsidP="0054700C">
      <w:pPr>
        <w:pStyle w:val="BodyText"/>
      </w:pPr>
    </w:p>
    <w:p w14:paraId="5CB75C5D" w14:textId="77777777" w:rsidR="00764244" w:rsidRPr="0054700C" w:rsidRDefault="00937E1C" w:rsidP="0054700C">
      <w:pPr>
        <w:pStyle w:val="BodyText"/>
        <w:rPr>
          <w:b/>
        </w:rPr>
      </w:pPr>
      <w:r w:rsidRPr="0054700C">
        <w:rPr>
          <w:b/>
        </w:rPr>
        <w:t>Priority Rating</w:t>
      </w:r>
    </w:p>
    <w:p w14:paraId="015F5194" w14:textId="77777777" w:rsidR="00764244" w:rsidRPr="0054700C" w:rsidRDefault="00764244" w:rsidP="0054700C">
      <w:pPr>
        <w:pStyle w:val="BodyText"/>
      </w:pPr>
    </w:p>
    <w:p w14:paraId="40C93C8F" w14:textId="77777777" w:rsidR="00764244" w:rsidRPr="0054700C" w:rsidRDefault="00937E1C" w:rsidP="0054700C">
      <w:pPr>
        <w:pStyle w:val="BodyText"/>
      </w:pPr>
      <w:r w:rsidRPr="0054700C">
        <w:t>On a scale of 1 to 5 (5 representing a high priority), how much of a priority is dealing with this area for you right now?</w:t>
      </w:r>
    </w:p>
    <w:p w14:paraId="032510B9" w14:textId="77777777" w:rsidR="00764244" w:rsidRPr="0054700C" w:rsidRDefault="00764244" w:rsidP="0054700C">
      <w:pPr>
        <w:pStyle w:val="BodyText"/>
      </w:pPr>
    </w:p>
    <w:p w14:paraId="3FFF2ED2" w14:textId="77777777" w:rsidR="00764244" w:rsidRPr="0054700C" w:rsidRDefault="00937E1C" w:rsidP="0054700C">
      <w:pPr>
        <w:pStyle w:val="BodyText"/>
        <w:rPr>
          <w:b/>
        </w:rPr>
      </w:pPr>
      <w:r w:rsidRPr="0054700C">
        <w:rPr>
          <w:b/>
        </w:rPr>
        <w:t>Total</w:t>
      </w:r>
    </w:p>
    <w:p w14:paraId="3BB40F2D" w14:textId="77777777" w:rsidR="00764244" w:rsidRPr="0054700C" w:rsidRDefault="00764244" w:rsidP="0054700C">
      <w:pPr>
        <w:pStyle w:val="BodyText"/>
      </w:pPr>
    </w:p>
    <w:p w14:paraId="05B6F683" w14:textId="77777777" w:rsidR="00764244" w:rsidRPr="0054700C" w:rsidRDefault="00937E1C" w:rsidP="0054700C">
      <w:pPr>
        <w:pStyle w:val="BodyText"/>
      </w:pPr>
      <w:r w:rsidRPr="0054700C">
        <w:t>This column contains the combined total for the Gap column and the Priority Rating column. This will help you decide which areas to improve first.</w:t>
      </w:r>
    </w:p>
    <w:sectPr w:rsidR="00764244" w:rsidRPr="0054700C">
      <w:pgSz w:w="12240" w:h="15840"/>
      <w:pgMar w:top="1000" w:right="12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CC038" w14:textId="77777777" w:rsidR="009E103E" w:rsidRDefault="009E103E" w:rsidP="0038481E">
      <w:r>
        <w:separator/>
      </w:r>
    </w:p>
  </w:endnote>
  <w:endnote w:type="continuationSeparator" w:id="0">
    <w:p w14:paraId="7591CD9F" w14:textId="77777777" w:rsidR="009E103E" w:rsidRDefault="009E103E" w:rsidP="0038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3CFF8" w14:textId="35BAFFBB" w:rsidR="006C5AF5" w:rsidRPr="006C5AF5" w:rsidRDefault="006C5AF5" w:rsidP="006C5AF5">
    <w:pPr>
      <w:pStyle w:val="Footer"/>
    </w:pPr>
    <w:r>
      <w:t xml:space="preserve">Email: </w:t>
    </w:r>
    <w:r w:rsidR="00F3499C">
      <w:t>cheryl</w:t>
    </w:r>
    <w:r>
      <w:t>@</w:t>
    </w:r>
    <w:r w:rsidR="00F3499C">
      <w:t>cherylspeaks.org</w:t>
    </w:r>
    <w:r>
      <w:ptab w:relativeTo="margin" w:alignment="center" w:leader="none"/>
    </w:r>
    <w:r>
      <w:t xml:space="preserve">Website: </w:t>
    </w:r>
    <w:hyperlink r:id="rId1" w:history="1">
      <w:r w:rsidR="00F3499C" w:rsidRPr="00E40D17">
        <w:rPr>
          <w:rStyle w:val="Hyperlink"/>
        </w:rPr>
        <w:t>www.E320institute.com</w:t>
      </w:r>
    </w:hyperlink>
    <w:r>
      <w:t xml:space="preserve"> </w:t>
    </w:r>
    <w:r w:rsidR="00F3499C">
      <w:t xml:space="preserve">                      </w:t>
    </w:r>
    <w:r w:rsidR="00F3499C">
      <w:tab/>
    </w:r>
    <w:r w:rsidR="00F3499C">
      <w:t>E320 Institute for Women</w:t>
    </w:r>
    <w:r w:rsidR="00F3499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041FA" w14:textId="77777777" w:rsidR="009E103E" w:rsidRDefault="009E103E" w:rsidP="0038481E">
      <w:r>
        <w:separator/>
      </w:r>
    </w:p>
  </w:footnote>
  <w:footnote w:type="continuationSeparator" w:id="0">
    <w:p w14:paraId="5C4318C3" w14:textId="77777777" w:rsidR="009E103E" w:rsidRDefault="009E103E" w:rsidP="00384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4B733" w14:textId="2329D3EE" w:rsidR="0038481E" w:rsidRDefault="0038481E">
    <w:pPr>
      <w:pStyle w:val="Header"/>
    </w:pPr>
    <w:r w:rsidRPr="00B8347C">
      <w:rPr>
        <w:b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6B427A2" wp14:editId="186120FC">
              <wp:simplePos x="0" y="0"/>
              <wp:positionH relativeFrom="column">
                <wp:posOffset>3089275</wp:posOffset>
              </wp:positionH>
              <wp:positionV relativeFrom="paragraph">
                <wp:posOffset>-66675</wp:posOffset>
              </wp:positionV>
              <wp:extent cx="3352800" cy="447675"/>
              <wp:effectExtent l="0" t="0" r="19050" b="28575"/>
              <wp:wrapSquare wrapText="bothSides"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741092" w14:textId="569C48A1" w:rsidR="0038481E" w:rsidRDefault="00F3499C" w:rsidP="0038481E">
                          <w:r>
                            <w:t xml:space="preserve">E320 INSTITUTE for Women </w:t>
                          </w:r>
                          <w:proofErr w:type="gramStart"/>
                          <w:r>
                            <w:t>In</w:t>
                          </w:r>
                          <w:proofErr w:type="gramEnd"/>
                          <w:r>
                            <w:t xml:space="preserve"> Life Ministry and Business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B427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3.25pt;margin-top:-5.25pt;width:264pt;height:3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">
              <v:textbox>
                <w:txbxContent>
                  <w:p w14:paraId="5D741092" w14:textId="569C48A1" w:rsidR="0038481E" w:rsidRDefault="00F3499C" w:rsidP="0038481E">
                    <w:r>
                      <w:t xml:space="preserve">E320 INSTITUTE for Women </w:t>
                    </w:r>
                    <w:proofErr w:type="gramStart"/>
                    <w:r>
                      <w:t>In</w:t>
                    </w:r>
                    <w:proofErr w:type="gramEnd"/>
                    <w:r>
                      <w:t xml:space="preserve"> Life Ministry and Business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8F1346" wp14:editId="6DD96547">
              <wp:simplePos x="0" y="0"/>
              <wp:positionH relativeFrom="margin">
                <wp:posOffset>206375</wp:posOffset>
              </wp:positionH>
              <wp:positionV relativeFrom="paragraph">
                <wp:posOffset>-201930</wp:posOffset>
              </wp:positionV>
              <wp:extent cx="1114425" cy="752475"/>
              <wp:effectExtent l="0" t="0" r="0" b="0"/>
              <wp:wrapTopAndBottom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752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FDE3DF" w14:textId="30D67227" w:rsidR="0038481E" w:rsidRDefault="000F3963" w:rsidP="0038481E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1B5E0" wp14:editId="11A2E276">
                                <wp:extent cx="581025" cy="652145"/>
                                <wp:effectExtent l="0" t="0" r="9525" b="0"/>
                                <wp:docPr id="9" name="Picture 9" descr="Tree, Hands, Fingers, Green, Ecologica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ree, Hands, Fingers, Green, Ecologica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1025" cy="6521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8F1346" id="_x0000_s1027" type="#_x0000_t202" style="position:absolute;margin-left:16.25pt;margin-top:-15.9pt;width:87.7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" filled="f" stroked="f">
              <v:textbox>
                <w:txbxContent>
                  <w:p w14:paraId="6EFDE3DF" w14:textId="30D67227" w:rsidR="0038481E" w:rsidRDefault="000F3963" w:rsidP="0038481E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BF1B5E0" wp14:editId="11A2E276">
                          <wp:extent cx="581025" cy="652145"/>
                          <wp:effectExtent l="0" t="0" r="9525" b="0"/>
                          <wp:docPr id="9" name="Picture 9" descr="Tree, Hands, Fingers, Green, Ecologica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ree, Hands, Fingers, Green, Ecologica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1025" cy="6521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G2NDE3MTQ0MTaztDRW0lEKTi0uzszPAykwrAUA1ed97ywAAAA="/>
  </w:docVars>
  <w:rsids>
    <w:rsidRoot w:val="00764244"/>
    <w:rsid w:val="000F3963"/>
    <w:rsid w:val="001C2816"/>
    <w:rsid w:val="0038481E"/>
    <w:rsid w:val="0054700C"/>
    <w:rsid w:val="006374E5"/>
    <w:rsid w:val="006B3BE7"/>
    <w:rsid w:val="006C5AF5"/>
    <w:rsid w:val="00764244"/>
    <w:rsid w:val="008840D0"/>
    <w:rsid w:val="00937E1C"/>
    <w:rsid w:val="009E103E"/>
    <w:rsid w:val="00F3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86E44"/>
  <w15:docId w15:val="{9A22BDB6-5D69-4C3E-AF27-46B2F466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BodyText"/>
    <w:autoRedefine/>
    <w:uiPriority w:val="1"/>
    <w:qFormat/>
    <w:rsid w:val="006B3BE7"/>
    <w:pPr>
      <w:spacing w:line="360" w:lineRule="auto"/>
      <w:ind w:left="11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848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81E"/>
  </w:style>
  <w:style w:type="paragraph" w:styleId="Footer">
    <w:name w:val="footer"/>
    <w:basedOn w:val="Normal"/>
    <w:link w:val="FooterChar"/>
    <w:uiPriority w:val="99"/>
    <w:unhideWhenUsed/>
    <w:rsid w:val="003848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81E"/>
  </w:style>
  <w:style w:type="character" w:styleId="Hyperlink">
    <w:name w:val="Hyperlink"/>
    <w:basedOn w:val="DefaultParagraphFont"/>
    <w:uiPriority w:val="99"/>
    <w:unhideWhenUsed/>
    <w:rsid w:val="006C5A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320institut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Life Satisfaction Rating Table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Life Satisfaction Rating Table</dc:title>
  <dc:creator>Universal Coach Institute</dc:creator>
  <cp:lastModifiedBy>Cheryl Lacey Donovan</cp:lastModifiedBy>
  <cp:revision>6</cp:revision>
  <dcterms:created xsi:type="dcterms:W3CDTF">2017-07-13T04:49:00Z</dcterms:created>
  <dcterms:modified xsi:type="dcterms:W3CDTF">2020-10-24T17:10:00Z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2016-01-12T00:00:00Z</vt:filetime>
  </property>
</Properties>
</file>